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1E1897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1E189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FC10AC" w:rsidRPr="001E189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E07C21" w:rsidRPr="001E189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37</w:t>
      </w:r>
    </w:p>
    <w:p w:rsidR="00B37F83" w:rsidRPr="001E1897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1E1897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E18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1E18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1E1897" w:rsidRPr="001E1897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1E1897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1E1897" w:rsidRDefault="00563A6D" w:rsidP="00E07C21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E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680A7C" w:rsidRPr="001E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Родионово-Несветайского </w:t>
            </w:r>
            <w:r w:rsidRPr="001E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1E189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1E189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1E189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1E189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1E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="00680A7C" w:rsidRPr="001E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Родионово-Несветайскому </w:t>
            </w:r>
            <w:r w:rsidRPr="001E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1E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EC08FC" w:rsidRPr="001E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A5694E" w:rsidRPr="001E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1E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E07C21" w:rsidRPr="001E189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Морозовой Людмилы Викторовны</w:t>
            </w:r>
          </w:p>
        </w:tc>
      </w:tr>
    </w:tbl>
    <w:p w:rsidR="00563A6D" w:rsidRPr="001E1897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1E1897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1E1897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1E189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1E1897">
        <w:t xml:space="preserve"> </w:t>
      </w:r>
      <w:r w:rsidR="00334D0E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1E1897">
        <w:t xml:space="preserve"> </w:t>
      </w:r>
      <w:r w:rsidR="00680A7C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Родионово-Несветайского </w:t>
      </w:r>
      <w:r w:rsidR="00334D0E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680A7C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13559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E07C21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Морозовой Людмилой Викторовной</w:t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 Всероссийской политической парти</w:t>
      </w:r>
      <w:r w:rsidR="00C411D4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r w:rsidR="00680A7C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Родионово-Несветайскому</w:t>
      </w:r>
      <w:r w:rsidR="00D579A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EC08FC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E46D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1E1897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1E1897">
        <w:t xml:space="preserve"> </w:t>
      </w:r>
      <w:r w:rsidR="00D579A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0A7C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579A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7C21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Морозовой Людмилой Викторовной</w:t>
      </w:r>
      <w:r w:rsidR="00563A6D" w:rsidRPr="001E18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1E1897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189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1E1897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1E1897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1E189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680A7C" w:rsidRPr="001E1897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F71392" w:rsidRPr="001E189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680A7C" w:rsidRPr="001E1897">
        <w:rPr>
          <w:rFonts w:ascii="Times New Roman" w:eastAsia="Times New Roman" w:hAnsi="Times New Roman" w:cs="Times New Roman"/>
          <w:sz w:val="28"/>
          <w:szCs w:val="24"/>
          <w:lang w:eastAsia="ru-RU"/>
        </w:rPr>
        <w:t>Родионово-Несветайского</w:t>
      </w:r>
      <w:r w:rsidR="00F71392" w:rsidRPr="001E189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680A7C" w:rsidRPr="001E189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Родионово-Несветайского </w:t>
      </w:r>
      <w:r w:rsidR="00F71392" w:rsidRPr="001E1897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сельского поселения шестого созыва»,</w:t>
      </w:r>
    </w:p>
    <w:p w:rsidR="00563A6D" w:rsidRPr="001E1897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E18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1E1897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1E1897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1E1897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1E189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0D1AB6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Морозову Людмилу Викторовну</w:t>
      </w:r>
      <w:r w:rsidR="00563A6D" w:rsidRPr="001E1897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1E189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243A37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1E1897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="00EE7BC0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E189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1E189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A73138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r w:rsidR="001E1897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Авилов, </w:t>
      </w:r>
      <w:r w:rsidRPr="001E189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1E1897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Федеральное государственное образовательное учреждение высшего профессионального образования "Южный федеральный университет", 2008</w:t>
      </w:r>
      <w:r w:rsidR="00151C89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1E189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1E1897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E1897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Муниципальное бюджетное общеобразовательное учреждение Родионово-Несветайского района "Авиловская средняя общеобразовательная школа", учитель начальных классов</w:t>
      </w:r>
      <w:r w:rsidR="00151C89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1897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 Собрания депутатов Родионово-Несветайского сельского поселения на непостоянной основе,</w:t>
      </w:r>
      <w:r w:rsidR="00A73138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E13559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член Всероссийской политической партии "ЕДИНАЯ </w:t>
      </w:r>
      <w:r w:rsidR="001E1897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РОССИЯ», Секретарь первичного отделения Партии «ЕДИНАЯ РОССИЯ» № 22 хутора Авилов Родионово-Несветайского сельского поселения Родионово-Несветайского района Ростовской области, член Местного политического совета Родионово-Несветайского местного отделения Партии «ЕДИНАЯ РОССИЯ»</w:t>
      </w:r>
      <w:r w:rsidR="00A73138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1E189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1E189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680A7C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E7BC0" w:rsidRPr="001E189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1E1897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1E1897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680A7C" w:rsidRPr="001E1897">
        <w:rPr>
          <w:rFonts w:ascii="Times New Roman" w:eastAsia="Calibri" w:hAnsi="Times New Roman" w:cs="Times New Roman"/>
          <w:sz w:val="28"/>
          <w:szCs w:val="28"/>
        </w:rPr>
        <w:t>Родионово-</w:t>
      </w:r>
      <w:r w:rsidR="00680A7C" w:rsidRPr="001E189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Несветайскому </w:t>
      </w:r>
      <w:r w:rsidR="00EE7BC0" w:rsidRPr="001E1897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EC08FC" w:rsidRPr="001E1897">
        <w:rPr>
          <w:rFonts w:ascii="Times New Roman" w:eastAsia="Calibri" w:hAnsi="Times New Roman" w:cs="Times New Roman"/>
          <w:sz w:val="28"/>
          <w:szCs w:val="28"/>
        </w:rPr>
        <w:t xml:space="preserve">2 </w:t>
      </w:r>
      <w:r w:rsidR="00EE7BC0" w:rsidRPr="001E18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680A7C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563A6D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0D1AB6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15</w:t>
      </w:r>
      <w:r w:rsidR="00EC08FC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1E1897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D1AB6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Морозовой Людмиле Викторовне</w:t>
      </w:r>
      <w:r w:rsidR="00151C89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680A7C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Родионово-Несветайского</w:t>
      </w:r>
      <w:r w:rsidR="00F05BBC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680A7C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Родионово-Несветайскому </w:t>
      </w:r>
      <w:r w:rsidR="00EE7BC0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EC08FC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E7BC0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1E1897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1E1897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  <w:bookmarkStart w:id="0" w:name="_GoBack"/>
      <w:bookmarkEnd w:id="0"/>
    </w:p>
    <w:p w:rsidR="00563A6D" w:rsidRPr="001E1897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1E1897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1E1897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1E1897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1E1897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1E1897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E189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1E1897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1E1897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1E1897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1E1897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1E1897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1E1897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1E1897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AF8" w:rsidRDefault="00BC1AF8">
      <w:pPr>
        <w:spacing w:after="0" w:line="240" w:lineRule="auto"/>
      </w:pPr>
      <w:r>
        <w:separator/>
      </w:r>
    </w:p>
  </w:endnote>
  <w:endnote w:type="continuationSeparator" w:id="0">
    <w:p w:rsidR="00BC1AF8" w:rsidRDefault="00BC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AF8" w:rsidRDefault="00BC1AF8">
      <w:pPr>
        <w:spacing w:after="0" w:line="240" w:lineRule="auto"/>
      </w:pPr>
      <w:r>
        <w:separator/>
      </w:r>
    </w:p>
  </w:footnote>
  <w:footnote w:type="continuationSeparator" w:id="0">
    <w:p w:rsidR="00BC1AF8" w:rsidRDefault="00BC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E1897">
      <w:rPr>
        <w:noProof/>
      </w:rPr>
      <w:t>3</w:t>
    </w:r>
    <w:r>
      <w:fldChar w:fldCharType="end"/>
    </w:r>
  </w:p>
  <w:p w:rsidR="004D7CBC" w:rsidRDefault="00BC1AF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0D1AB6"/>
    <w:rsid w:val="001140D8"/>
    <w:rsid w:val="0013446B"/>
    <w:rsid w:val="001420A2"/>
    <w:rsid w:val="00151C89"/>
    <w:rsid w:val="001526E3"/>
    <w:rsid w:val="00153C11"/>
    <w:rsid w:val="00155AC6"/>
    <w:rsid w:val="0018731A"/>
    <w:rsid w:val="001B4A05"/>
    <w:rsid w:val="001E1897"/>
    <w:rsid w:val="00213D75"/>
    <w:rsid w:val="00242BF7"/>
    <w:rsid w:val="00243A37"/>
    <w:rsid w:val="002F4C29"/>
    <w:rsid w:val="003148FF"/>
    <w:rsid w:val="00334D0E"/>
    <w:rsid w:val="0034278A"/>
    <w:rsid w:val="003B3960"/>
    <w:rsid w:val="003B6DD0"/>
    <w:rsid w:val="003F1AAA"/>
    <w:rsid w:val="0041560D"/>
    <w:rsid w:val="00417A10"/>
    <w:rsid w:val="004207F4"/>
    <w:rsid w:val="00482022"/>
    <w:rsid w:val="004A7C08"/>
    <w:rsid w:val="004D7A50"/>
    <w:rsid w:val="004E5B76"/>
    <w:rsid w:val="00563A6D"/>
    <w:rsid w:val="005C7CAE"/>
    <w:rsid w:val="00644FA5"/>
    <w:rsid w:val="0067409A"/>
    <w:rsid w:val="00680A7C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30F90"/>
    <w:rsid w:val="00885A1C"/>
    <w:rsid w:val="0089390F"/>
    <w:rsid w:val="008C6539"/>
    <w:rsid w:val="0090578B"/>
    <w:rsid w:val="00930209"/>
    <w:rsid w:val="00944F54"/>
    <w:rsid w:val="009977F1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C1AF8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07C21"/>
    <w:rsid w:val="00E13559"/>
    <w:rsid w:val="00E169ED"/>
    <w:rsid w:val="00E638B1"/>
    <w:rsid w:val="00E94055"/>
    <w:rsid w:val="00EC08FC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952E8-BAAA-4045-9897-33600C28B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2026-07-31T08:37:00Z</cp:lastPrinted>
  <dcterms:created xsi:type="dcterms:W3CDTF">2026-07-31T16:18:00Z</dcterms:created>
  <dcterms:modified xsi:type="dcterms:W3CDTF">2026-07-31T16:18:00Z</dcterms:modified>
</cp:coreProperties>
</file>