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703621" w:rsidRDefault="007A077F" w:rsidP="009C7705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16 марта</w:t>
      </w:r>
      <w:r w:rsidR="00DE176D">
        <w:rPr>
          <w:sz w:val="28"/>
          <w:szCs w:val="28"/>
        </w:rPr>
        <w:t xml:space="preserve"> </w:t>
      </w:r>
      <w:r w:rsidR="008518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4B6592">
        <w:rPr>
          <w:sz w:val="28"/>
          <w:szCs w:val="28"/>
        </w:rPr>
        <w:t>2</w:t>
      </w:r>
      <w:r w:rsidR="006C1D5E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</w:t>
      </w:r>
      <w:r w:rsidR="007B799C">
        <w:rPr>
          <w:sz w:val="28"/>
          <w:szCs w:val="28"/>
        </w:rPr>
        <w:t xml:space="preserve">   </w:t>
      </w:r>
      <w:r w:rsidR="00830DD6">
        <w:rPr>
          <w:sz w:val="28"/>
          <w:szCs w:val="28"/>
        </w:rPr>
        <w:t xml:space="preserve">      </w:t>
      </w:r>
      <w:r w:rsidR="007B799C">
        <w:rPr>
          <w:sz w:val="28"/>
          <w:szCs w:val="28"/>
        </w:rPr>
        <w:t xml:space="preserve">    </w:t>
      </w:r>
      <w:r w:rsidR="007A5485">
        <w:rPr>
          <w:sz w:val="28"/>
          <w:szCs w:val="28"/>
        </w:rPr>
        <w:t xml:space="preserve">        </w:t>
      </w:r>
      <w:r w:rsidR="00EC08CD">
        <w:rPr>
          <w:sz w:val="28"/>
          <w:szCs w:val="28"/>
        </w:rPr>
        <w:t xml:space="preserve"> №</w:t>
      </w:r>
      <w:r w:rsidR="001C23F6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r w:rsidR="006C1D5E">
        <w:rPr>
          <w:sz w:val="28"/>
          <w:szCs w:val="28"/>
        </w:rPr>
        <w:t>13</w:t>
      </w:r>
      <w:r>
        <w:rPr>
          <w:sz w:val="28"/>
          <w:szCs w:val="28"/>
        </w:rPr>
        <w:t>3</w:t>
      </w:r>
      <w:r w:rsidR="006C1D5E">
        <w:rPr>
          <w:sz w:val="28"/>
          <w:szCs w:val="28"/>
        </w:rPr>
        <w:t>-</w:t>
      </w:r>
      <w:r w:rsidR="008B5B3D">
        <w:rPr>
          <w:sz w:val="28"/>
          <w:szCs w:val="28"/>
        </w:rPr>
        <w:t>20</w:t>
      </w:r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8B5B3D">
        <w:rPr>
          <w:b/>
          <w:sz w:val="28"/>
          <w:szCs w:val="28"/>
        </w:rPr>
        <w:t>6</w:t>
      </w:r>
      <w:r w:rsidR="000128CA">
        <w:rPr>
          <w:b/>
          <w:sz w:val="28"/>
          <w:szCs w:val="28"/>
        </w:rPr>
        <w:t>4</w:t>
      </w:r>
      <w:r w:rsidR="004B6592"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16</w:t>
      </w:r>
      <w:r w:rsidR="008B5B3D">
        <w:rPr>
          <w:sz w:val="28"/>
          <w:szCs w:val="28"/>
        </w:rPr>
        <w:t>6</w:t>
      </w:r>
      <w:r w:rsidR="000128CA">
        <w:rPr>
          <w:sz w:val="28"/>
          <w:szCs w:val="28"/>
        </w:rPr>
        <w:t>4</w:t>
      </w:r>
      <w:r w:rsidR="00A17652">
        <w:rPr>
          <w:b/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proofErr w:type="spellStart"/>
      <w:r w:rsidR="008B5B3D">
        <w:rPr>
          <w:sz w:val="28"/>
          <w:szCs w:val="28"/>
        </w:rPr>
        <w:t>Калининой</w:t>
      </w:r>
      <w:proofErr w:type="spellEnd"/>
      <w:r w:rsidR="008B5B3D">
        <w:rPr>
          <w:sz w:val="28"/>
          <w:szCs w:val="28"/>
        </w:rPr>
        <w:t xml:space="preserve"> Н.В.</w:t>
      </w:r>
      <w:r w:rsidR="00233FBB">
        <w:rPr>
          <w:sz w:val="28"/>
          <w:szCs w:val="28"/>
        </w:rPr>
        <w:t xml:space="preserve"> </w:t>
      </w:r>
      <w:r w:rsidR="00AB23E4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9C7705">
        <w:rPr>
          <w:sz w:val="28"/>
          <w:szCs w:val="28"/>
        </w:rPr>
        <w:t xml:space="preserve">е </w:t>
      </w:r>
      <w:r w:rsidR="00E82741">
        <w:rPr>
          <w:sz w:val="28"/>
          <w:szCs w:val="28"/>
        </w:rPr>
        <w:t xml:space="preserve"> от</w:t>
      </w:r>
      <w:r w:rsidR="00AC3EA2">
        <w:rPr>
          <w:sz w:val="28"/>
          <w:szCs w:val="28"/>
        </w:rPr>
        <w:t xml:space="preserve"> </w:t>
      </w:r>
      <w:r w:rsidR="00E82741">
        <w:rPr>
          <w:sz w:val="28"/>
          <w:szCs w:val="28"/>
        </w:rPr>
        <w:t xml:space="preserve"> </w:t>
      </w:r>
      <w:r w:rsidR="008B5B3D">
        <w:rPr>
          <w:sz w:val="28"/>
          <w:szCs w:val="28"/>
        </w:rPr>
        <w:t>1</w:t>
      </w:r>
      <w:r w:rsidR="000128CA">
        <w:rPr>
          <w:sz w:val="28"/>
          <w:szCs w:val="28"/>
        </w:rPr>
        <w:t>6</w:t>
      </w:r>
      <w:r w:rsidR="00FA5021">
        <w:rPr>
          <w:sz w:val="28"/>
          <w:szCs w:val="28"/>
        </w:rPr>
        <w:t>.0</w:t>
      </w:r>
      <w:r w:rsidR="008B5B3D">
        <w:rPr>
          <w:sz w:val="28"/>
          <w:szCs w:val="28"/>
        </w:rPr>
        <w:t>3</w:t>
      </w:r>
      <w:r w:rsidR="00FA5021">
        <w:rPr>
          <w:sz w:val="28"/>
          <w:szCs w:val="28"/>
        </w:rPr>
        <w:t>.</w:t>
      </w:r>
      <w:r w:rsidR="004B6592">
        <w:rPr>
          <w:sz w:val="28"/>
          <w:szCs w:val="28"/>
        </w:rPr>
        <w:t>202</w:t>
      </w:r>
      <w:r w:rsidR="006C1D5E">
        <w:rPr>
          <w:sz w:val="28"/>
          <w:szCs w:val="28"/>
        </w:rPr>
        <w:t>1</w:t>
      </w:r>
      <w:r w:rsidR="009C7705">
        <w:rPr>
          <w:sz w:val="28"/>
          <w:szCs w:val="28"/>
        </w:rPr>
        <w:t xml:space="preserve"> г. </w:t>
      </w:r>
      <w:r w:rsidR="00E82741">
        <w:rPr>
          <w:sz w:val="28"/>
          <w:szCs w:val="28"/>
        </w:rPr>
        <w:t xml:space="preserve"> № </w:t>
      </w:r>
      <w:r w:rsidR="008B5B3D">
        <w:rPr>
          <w:sz w:val="28"/>
          <w:szCs w:val="28"/>
        </w:rPr>
        <w:t>133-19</w:t>
      </w:r>
      <w:r w:rsidR="002974AA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 комиссий и</w:t>
      </w:r>
      <w:proofErr w:type="gramEnd"/>
      <w:r w:rsidR="002974AA">
        <w:rPr>
          <w:sz w:val="28"/>
          <w:szCs w:val="28"/>
        </w:rPr>
        <w:t xml:space="preserve"> </w:t>
      </w:r>
      <w:proofErr w:type="gramStart"/>
      <w:r w:rsidR="002974AA">
        <w:rPr>
          <w:sz w:val="28"/>
          <w:szCs w:val="28"/>
        </w:rPr>
        <w:t>назначения</w:t>
      </w:r>
      <w:proofErr w:type="gramEnd"/>
      <w:r w:rsidR="002974AA">
        <w:rPr>
          <w:sz w:val="28"/>
          <w:szCs w:val="28"/>
        </w:rPr>
        <w:t xml:space="preserve">  нового </w:t>
      </w:r>
      <w:proofErr w:type="gramStart"/>
      <w:r w:rsidR="002974AA">
        <w:rPr>
          <w:sz w:val="28"/>
          <w:szCs w:val="28"/>
        </w:rPr>
        <w:t>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  <w:proofErr w:type="gramEnd"/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ED1C68">
      <w:pPr>
        <w:spacing w:line="360" w:lineRule="auto"/>
        <w:ind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>№</w:t>
      </w:r>
      <w:r w:rsidR="009C7705">
        <w:rPr>
          <w:sz w:val="28"/>
          <w:szCs w:val="28"/>
        </w:rPr>
        <w:t xml:space="preserve"> </w:t>
      </w:r>
      <w:r w:rsidR="00DC3A30">
        <w:rPr>
          <w:sz w:val="28"/>
          <w:szCs w:val="28"/>
        </w:rPr>
        <w:t>1</w:t>
      </w:r>
      <w:r w:rsidR="00BF0ABF">
        <w:rPr>
          <w:sz w:val="28"/>
          <w:szCs w:val="28"/>
        </w:rPr>
        <w:t>6</w:t>
      </w:r>
      <w:r w:rsidR="008B5B3D">
        <w:rPr>
          <w:sz w:val="28"/>
          <w:szCs w:val="28"/>
        </w:rPr>
        <w:t>6</w:t>
      </w:r>
      <w:r w:rsidR="000128CA">
        <w:rPr>
          <w:sz w:val="28"/>
          <w:szCs w:val="28"/>
        </w:rPr>
        <w:t>4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 xml:space="preserve">с правом решающего голоса </w:t>
      </w:r>
      <w:proofErr w:type="spellStart"/>
      <w:r w:rsidR="008B5B3D">
        <w:rPr>
          <w:sz w:val="28"/>
          <w:szCs w:val="28"/>
        </w:rPr>
        <w:t>Землянскую</w:t>
      </w:r>
      <w:proofErr w:type="spellEnd"/>
      <w:r w:rsidR="008B5B3D">
        <w:rPr>
          <w:sz w:val="28"/>
          <w:szCs w:val="28"/>
        </w:rPr>
        <w:t xml:space="preserve"> Надежду Константиновну</w:t>
      </w:r>
      <w:r w:rsidR="006C1D5E">
        <w:rPr>
          <w:sz w:val="28"/>
          <w:szCs w:val="28"/>
        </w:rPr>
        <w:t xml:space="preserve">, предложенную в состав УИК </w:t>
      </w:r>
      <w:r w:rsidR="00A63FBD">
        <w:rPr>
          <w:sz w:val="28"/>
          <w:szCs w:val="28"/>
        </w:rPr>
        <w:t xml:space="preserve">Родионово-Несветайским местным отделением Всероссийской политической партии </w:t>
      </w:r>
      <w:r w:rsidR="00A63FBD" w:rsidRPr="005B0FB3">
        <w:rPr>
          <w:b/>
          <w:sz w:val="28"/>
          <w:szCs w:val="28"/>
        </w:rPr>
        <w:t>«ЕДИНАЯ РОССИЯ»</w:t>
      </w:r>
      <w:r w:rsidR="00B32036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DE176D">
        <w:rPr>
          <w:sz w:val="28"/>
          <w:szCs w:val="28"/>
        </w:rPr>
        <w:t>16</w:t>
      </w:r>
      <w:r w:rsidR="008B5B3D">
        <w:rPr>
          <w:sz w:val="28"/>
          <w:szCs w:val="28"/>
        </w:rPr>
        <w:t>6</w:t>
      </w:r>
      <w:r w:rsidR="000128CA">
        <w:rPr>
          <w:sz w:val="28"/>
          <w:szCs w:val="28"/>
        </w:rPr>
        <w:t>4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9C7705">
        <w:rPr>
          <w:sz w:val="28"/>
          <w:szCs w:val="28"/>
        </w:rPr>
        <w:t>О.В.Колякова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Pr="00120437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Default="00B32036" w:rsidP="006C1D5E">
            <w:pPr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9"/>
      <w:headerReference w:type="default" r:id="rId10"/>
      <w:headerReference w:type="first" r:id="rId11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4DB0" w:rsidRDefault="00904DB0">
      <w:r>
        <w:separator/>
      </w:r>
    </w:p>
  </w:endnote>
  <w:endnote w:type="continuationSeparator" w:id="0">
    <w:p w:rsidR="00904DB0" w:rsidRDefault="00904D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4DB0" w:rsidRDefault="00904DB0">
      <w:r>
        <w:separator/>
      </w:r>
    </w:p>
  </w:footnote>
  <w:footnote w:type="continuationSeparator" w:id="0">
    <w:p w:rsidR="00904DB0" w:rsidRDefault="00904D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5826D5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9E3417" w:rsidRDefault="005826D5">
        <w:pPr>
          <w:pStyle w:val="a7"/>
          <w:jc w:val="center"/>
        </w:pPr>
        <w:fldSimple w:instr=" PAGE   \* MERGEFORMAT ">
          <w:r w:rsidR="008B5B3D">
            <w:rPr>
              <w:noProof/>
            </w:rPr>
            <w:t>2</w:t>
          </w:r>
        </w:fldSimple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128CA"/>
    <w:rsid w:val="0002129D"/>
    <w:rsid w:val="000252AB"/>
    <w:rsid w:val="000344DE"/>
    <w:rsid w:val="0003659A"/>
    <w:rsid w:val="00055F9F"/>
    <w:rsid w:val="00057E2C"/>
    <w:rsid w:val="00057E90"/>
    <w:rsid w:val="00063667"/>
    <w:rsid w:val="00072CEC"/>
    <w:rsid w:val="000B5A90"/>
    <w:rsid w:val="001061EA"/>
    <w:rsid w:val="001116D2"/>
    <w:rsid w:val="001168EB"/>
    <w:rsid w:val="00152682"/>
    <w:rsid w:val="00164131"/>
    <w:rsid w:val="001704C6"/>
    <w:rsid w:val="00170D10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360"/>
    <w:rsid w:val="00201D3D"/>
    <w:rsid w:val="00202C42"/>
    <w:rsid w:val="002133F9"/>
    <w:rsid w:val="00220D8A"/>
    <w:rsid w:val="00233FBB"/>
    <w:rsid w:val="002453E6"/>
    <w:rsid w:val="00261529"/>
    <w:rsid w:val="00265D33"/>
    <w:rsid w:val="00281F3B"/>
    <w:rsid w:val="002974AA"/>
    <w:rsid w:val="002A0738"/>
    <w:rsid w:val="002A6791"/>
    <w:rsid w:val="002B37E6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56E68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6D5"/>
    <w:rsid w:val="005827AA"/>
    <w:rsid w:val="0058306E"/>
    <w:rsid w:val="005973D3"/>
    <w:rsid w:val="00597B67"/>
    <w:rsid w:val="005D6E72"/>
    <w:rsid w:val="005E1E28"/>
    <w:rsid w:val="005E4A5E"/>
    <w:rsid w:val="005F4ACD"/>
    <w:rsid w:val="005F641F"/>
    <w:rsid w:val="00607494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26A79"/>
    <w:rsid w:val="00734C9D"/>
    <w:rsid w:val="007477E1"/>
    <w:rsid w:val="0075116D"/>
    <w:rsid w:val="0076027A"/>
    <w:rsid w:val="00762D00"/>
    <w:rsid w:val="00774DD8"/>
    <w:rsid w:val="00775E9E"/>
    <w:rsid w:val="007A077F"/>
    <w:rsid w:val="007A12F3"/>
    <w:rsid w:val="007A4104"/>
    <w:rsid w:val="007A5485"/>
    <w:rsid w:val="007B6962"/>
    <w:rsid w:val="007B799C"/>
    <w:rsid w:val="007C1356"/>
    <w:rsid w:val="007D4EF5"/>
    <w:rsid w:val="007D7550"/>
    <w:rsid w:val="00807D7A"/>
    <w:rsid w:val="00826AB1"/>
    <w:rsid w:val="00827EED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941B1"/>
    <w:rsid w:val="00894D29"/>
    <w:rsid w:val="008965A0"/>
    <w:rsid w:val="008A15FB"/>
    <w:rsid w:val="008B268A"/>
    <w:rsid w:val="008B5B3D"/>
    <w:rsid w:val="008D447A"/>
    <w:rsid w:val="008D6A85"/>
    <w:rsid w:val="008E06C4"/>
    <w:rsid w:val="008E5353"/>
    <w:rsid w:val="008F0437"/>
    <w:rsid w:val="00904DB0"/>
    <w:rsid w:val="00912427"/>
    <w:rsid w:val="00920BE2"/>
    <w:rsid w:val="00923F01"/>
    <w:rsid w:val="00925A51"/>
    <w:rsid w:val="00926F09"/>
    <w:rsid w:val="0093728D"/>
    <w:rsid w:val="00941164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C7705"/>
    <w:rsid w:val="009E2BBE"/>
    <w:rsid w:val="009E3417"/>
    <w:rsid w:val="009E5D7E"/>
    <w:rsid w:val="00A17652"/>
    <w:rsid w:val="00A30C5C"/>
    <w:rsid w:val="00A4044C"/>
    <w:rsid w:val="00A515E7"/>
    <w:rsid w:val="00A6207D"/>
    <w:rsid w:val="00A63FBD"/>
    <w:rsid w:val="00A87364"/>
    <w:rsid w:val="00A915FB"/>
    <w:rsid w:val="00A95540"/>
    <w:rsid w:val="00AA0616"/>
    <w:rsid w:val="00AA30DD"/>
    <w:rsid w:val="00AB23E4"/>
    <w:rsid w:val="00AB5BF5"/>
    <w:rsid w:val="00AC2894"/>
    <w:rsid w:val="00AC3EA2"/>
    <w:rsid w:val="00AF5471"/>
    <w:rsid w:val="00AF7495"/>
    <w:rsid w:val="00B1430A"/>
    <w:rsid w:val="00B30B01"/>
    <w:rsid w:val="00B32036"/>
    <w:rsid w:val="00B5210C"/>
    <w:rsid w:val="00B61E87"/>
    <w:rsid w:val="00B6613E"/>
    <w:rsid w:val="00B752D4"/>
    <w:rsid w:val="00B867F7"/>
    <w:rsid w:val="00B95F5B"/>
    <w:rsid w:val="00B9736D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174E3"/>
    <w:rsid w:val="00D23098"/>
    <w:rsid w:val="00D24295"/>
    <w:rsid w:val="00D2742A"/>
    <w:rsid w:val="00D3757A"/>
    <w:rsid w:val="00D446BC"/>
    <w:rsid w:val="00D663B5"/>
    <w:rsid w:val="00D862CD"/>
    <w:rsid w:val="00D9600F"/>
    <w:rsid w:val="00DA5F94"/>
    <w:rsid w:val="00DA67F0"/>
    <w:rsid w:val="00DB4FC3"/>
    <w:rsid w:val="00DB784E"/>
    <w:rsid w:val="00DC3A30"/>
    <w:rsid w:val="00DC46E4"/>
    <w:rsid w:val="00DD4448"/>
    <w:rsid w:val="00DE176D"/>
    <w:rsid w:val="00E05CC8"/>
    <w:rsid w:val="00E11300"/>
    <w:rsid w:val="00E154C3"/>
    <w:rsid w:val="00E307C3"/>
    <w:rsid w:val="00E43F41"/>
    <w:rsid w:val="00E50CB1"/>
    <w:rsid w:val="00E82741"/>
    <w:rsid w:val="00E91D78"/>
    <w:rsid w:val="00E94E54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35F1F"/>
    <w:rsid w:val="00F46E7F"/>
    <w:rsid w:val="00F53A97"/>
    <w:rsid w:val="00F61083"/>
    <w:rsid w:val="00F74534"/>
    <w:rsid w:val="00F86761"/>
    <w:rsid w:val="00F92902"/>
    <w:rsid w:val="00F95FBD"/>
    <w:rsid w:val="00FA5021"/>
    <w:rsid w:val="00FD1AD0"/>
    <w:rsid w:val="00FE1F96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82D37E-EE93-4EFB-8A95-74215C02A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2300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2021-03-15T14:09:00Z</cp:lastPrinted>
  <dcterms:created xsi:type="dcterms:W3CDTF">2021-03-15T14:09:00Z</dcterms:created>
  <dcterms:modified xsi:type="dcterms:W3CDTF">2021-03-15T14:09:00Z</dcterms:modified>
</cp:coreProperties>
</file>